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08926" w14:textId="6D8CD7B0" w:rsidR="00CB6438" w:rsidRDefault="00CB6438" w:rsidP="00CB6438">
      <w:pPr>
        <w:jc w:val="center"/>
        <w:rPr>
          <w:b/>
        </w:rPr>
      </w:pPr>
      <w:r>
        <w:rPr>
          <w:b/>
        </w:rPr>
        <w:t xml:space="preserve">Corrigé – Coût complet – Chapitre </w:t>
      </w:r>
      <w:r w:rsidR="007F0DC5">
        <w:rPr>
          <w:b/>
        </w:rPr>
        <w:t>3</w:t>
      </w:r>
    </w:p>
    <w:p w14:paraId="65B8A88E" w14:textId="77777777" w:rsidR="00DE0999" w:rsidRDefault="00DE0999"/>
    <w:p w14:paraId="3AD3D5CC" w14:textId="77777777" w:rsidR="006274AB" w:rsidRPr="00CB6438" w:rsidRDefault="006274AB">
      <w:pPr>
        <w:rPr>
          <w:b/>
        </w:rPr>
      </w:pPr>
      <w:r w:rsidRPr="00CB6438">
        <w:rPr>
          <w:b/>
        </w:rPr>
        <w:t xml:space="preserve">Exercice 3 : </w:t>
      </w:r>
    </w:p>
    <w:p w14:paraId="6BBDCA40" w14:textId="77777777" w:rsidR="006274AB" w:rsidRDefault="006274AB" w:rsidP="006274AB">
      <w:pPr>
        <w:pStyle w:val="Paragraphedeliste"/>
        <w:numPr>
          <w:ilvl w:val="0"/>
          <w:numId w:val="1"/>
        </w:numPr>
      </w:pPr>
      <w:r>
        <w:t xml:space="preserve">Résultat généré sur les tonnes de déchets : </w:t>
      </w:r>
    </w:p>
    <w:p w14:paraId="6B04DC9A" w14:textId="77777777" w:rsidR="006274AB" w:rsidRDefault="006274AB" w:rsidP="006274AB">
      <w:pPr>
        <w:pStyle w:val="Paragraphedeliste"/>
        <w:numPr>
          <w:ilvl w:val="1"/>
          <w:numId w:val="1"/>
        </w:numPr>
      </w:pPr>
      <w:r>
        <w:t>CA</w:t>
      </w:r>
      <w:r>
        <w:tab/>
        <w:t xml:space="preserve">: 1000 * 18  </w:t>
      </w:r>
      <w:r>
        <w:tab/>
      </w:r>
      <w:r>
        <w:tab/>
      </w:r>
      <w:r>
        <w:tab/>
      </w:r>
      <w:r>
        <w:tab/>
      </w:r>
      <w:r>
        <w:tab/>
        <w:t>= 18000€</w:t>
      </w:r>
    </w:p>
    <w:p w14:paraId="348FFAC1" w14:textId="77777777" w:rsidR="006274AB" w:rsidRDefault="006274AB" w:rsidP="006274AB">
      <w:pPr>
        <w:pStyle w:val="Paragraphedeliste"/>
        <w:numPr>
          <w:ilvl w:val="1"/>
          <w:numId w:val="1"/>
        </w:numPr>
      </w:pPr>
      <w:r>
        <w:t>Charges liées uniquement aux traitements des déchets</w:t>
      </w:r>
      <w:r>
        <w:tab/>
        <w:t>= 10000€</w:t>
      </w:r>
    </w:p>
    <w:p w14:paraId="12938CDE" w14:textId="77777777" w:rsidR="006274AB" w:rsidRDefault="006274AB" w:rsidP="006274AB">
      <w:pPr>
        <w:pStyle w:val="Paragraphedeliste"/>
        <w:numPr>
          <w:ilvl w:val="1"/>
          <w:numId w:val="1"/>
        </w:numPr>
      </w:pPr>
      <w:r>
        <w:t>Résultat (18000 – 10000)</w:t>
      </w:r>
      <w:r>
        <w:tab/>
      </w:r>
      <w:r>
        <w:tab/>
      </w:r>
      <w:r>
        <w:tab/>
      </w:r>
      <w:r>
        <w:tab/>
        <w:t>=  8000€</w:t>
      </w:r>
    </w:p>
    <w:p w14:paraId="418FD074" w14:textId="77777777" w:rsidR="00846D7F" w:rsidRDefault="00846D7F" w:rsidP="00846D7F">
      <w:pPr>
        <w:pStyle w:val="Paragraphedeliste"/>
        <w:numPr>
          <w:ilvl w:val="0"/>
          <w:numId w:val="1"/>
        </w:numPr>
      </w:pPr>
      <w:r>
        <w:t>Coût de production des bibliothèques</w:t>
      </w:r>
    </w:p>
    <w:p w14:paraId="453CC7A2" w14:textId="77777777" w:rsidR="00846D7F" w:rsidRDefault="00846D7F" w:rsidP="00846D7F">
      <w:pPr>
        <w:pStyle w:val="Paragraphedeliste"/>
        <w:numPr>
          <w:ilvl w:val="1"/>
          <w:numId w:val="1"/>
        </w:numPr>
      </w:pPr>
      <w:r>
        <w:t>Charges totales (120000 + 100000 + 80000)</w:t>
      </w:r>
      <w:r>
        <w:tab/>
      </w:r>
      <w:r>
        <w:tab/>
        <w:t>= 300 000€</w:t>
      </w:r>
    </w:p>
    <w:p w14:paraId="47C3755B" w14:textId="77777777" w:rsidR="00846D7F" w:rsidRDefault="00846D7F" w:rsidP="00846D7F">
      <w:pPr>
        <w:pStyle w:val="Paragraphedeliste"/>
        <w:numPr>
          <w:ilvl w:val="1"/>
          <w:numId w:val="1"/>
        </w:numPr>
      </w:pPr>
      <w:r>
        <w:t>–Résultat de la vente des déchets</w:t>
      </w:r>
      <w:r>
        <w:tab/>
      </w:r>
      <w:r>
        <w:tab/>
      </w:r>
      <w:r>
        <w:tab/>
        <w:t>=   - 8 000€</w:t>
      </w:r>
    </w:p>
    <w:p w14:paraId="307A064A" w14:textId="791F2040" w:rsidR="00846D7F" w:rsidRDefault="00846D7F" w:rsidP="00846D7F">
      <w:pPr>
        <w:pStyle w:val="Paragraphedeliste"/>
        <w:numPr>
          <w:ilvl w:val="1"/>
          <w:numId w:val="1"/>
        </w:numPr>
      </w:pPr>
      <w:r>
        <w:t>Coût de production des bibliothèques</w:t>
      </w:r>
      <w:r>
        <w:tab/>
      </w:r>
      <w:r>
        <w:tab/>
      </w:r>
      <w:r>
        <w:tab/>
        <w:t>=   292</w:t>
      </w:r>
      <w:r w:rsidR="00B24104">
        <w:t> </w:t>
      </w:r>
      <w:r>
        <w:t>000€</w:t>
      </w:r>
    </w:p>
    <w:p w14:paraId="337C124E" w14:textId="77777777" w:rsidR="00A641E9" w:rsidRDefault="00A641E9" w:rsidP="00B24104"/>
    <w:p w14:paraId="545023BE" w14:textId="77777777" w:rsidR="00846D7F" w:rsidRPr="00CB6438" w:rsidRDefault="00846D7F" w:rsidP="00846D7F">
      <w:pPr>
        <w:rPr>
          <w:b/>
        </w:rPr>
      </w:pPr>
      <w:r w:rsidRPr="00CB6438">
        <w:rPr>
          <w:b/>
        </w:rPr>
        <w:t>Exercice 4 :</w:t>
      </w:r>
    </w:p>
    <w:p w14:paraId="21780837" w14:textId="77777777" w:rsidR="00846D7F" w:rsidRDefault="00846D7F" w:rsidP="00846D7F">
      <w:pPr>
        <w:pStyle w:val="Paragraphedeliste"/>
        <w:numPr>
          <w:ilvl w:val="0"/>
          <w:numId w:val="1"/>
        </w:numPr>
      </w:pPr>
      <w:r>
        <w:t>Coût d’achat des oranges (60 * 170)</w:t>
      </w:r>
      <w:r>
        <w:tab/>
      </w:r>
      <w:r>
        <w:tab/>
      </w:r>
      <w:r>
        <w:tab/>
      </w:r>
      <w:r>
        <w:tab/>
        <w:t>= 10 200€</w:t>
      </w:r>
    </w:p>
    <w:p w14:paraId="3036E5B4" w14:textId="346982BE" w:rsidR="008E700F" w:rsidRDefault="00846D7F" w:rsidP="008E700F">
      <w:pPr>
        <w:pStyle w:val="Paragraphedeliste"/>
        <w:numPr>
          <w:ilvl w:val="0"/>
          <w:numId w:val="1"/>
        </w:numPr>
      </w:pPr>
      <w:r>
        <w:t>Charges de fabrication</w:t>
      </w:r>
      <w:r>
        <w:tab/>
      </w:r>
      <w:r>
        <w:tab/>
      </w:r>
      <w:r>
        <w:tab/>
      </w:r>
      <w:r>
        <w:tab/>
      </w:r>
      <w:r>
        <w:tab/>
      </w:r>
      <w:r>
        <w:tab/>
        <w:t>=  40</w:t>
      </w:r>
      <w:r w:rsidR="008E700F">
        <w:t> </w:t>
      </w:r>
      <w:r>
        <w:t>000€</w:t>
      </w:r>
    </w:p>
    <w:p w14:paraId="6F325ACC" w14:textId="77777777" w:rsidR="00846D7F" w:rsidRDefault="00846D7F" w:rsidP="00846D7F">
      <w:pPr>
        <w:pStyle w:val="Paragraphedeliste"/>
        <w:numPr>
          <w:ilvl w:val="0"/>
          <w:numId w:val="1"/>
        </w:numPr>
      </w:pPr>
      <w:r>
        <w:t>Coût d’évacuation des déchets</w:t>
      </w:r>
      <w:r>
        <w:tab/>
      </w:r>
      <w:r>
        <w:tab/>
      </w:r>
      <w:r>
        <w:tab/>
      </w:r>
      <w:r>
        <w:tab/>
      </w:r>
      <w:r>
        <w:tab/>
        <w:t>=     1 500€</w:t>
      </w:r>
    </w:p>
    <w:p w14:paraId="79D23074" w14:textId="77777777" w:rsidR="00826346" w:rsidRPr="008E700F" w:rsidRDefault="00846D7F" w:rsidP="00846D7F">
      <w:pPr>
        <w:pStyle w:val="Paragraphedeliste"/>
        <w:numPr>
          <w:ilvl w:val="0"/>
          <w:numId w:val="1"/>
        </w:numPr>
        <w:rPr>
          <w:highlight w:val="yellow"/>
        </w:rPr>
      </w:pPr>
      <w:r w:rsidRPr="008E700F">
        <w:rPr>
          <w:highlight w:val="yellow"/>
        </w:rPr>
        <w:t>Coût total</w:t>
      </w:r>
      <w:r w:rsidRPr="008E700F">
        <w:rPr>
          <w:highlight w:val="yellow"/>
        </w:rPr>
        <w:tab/>
      </w:r>
      <w:r w:rsidRPr="008E700F">
        <w:rPr>
          <w:highlight w:val="yellow"/>
        </w:rPr>
        <w:tab/>
      </w:r>
      <w:r w:rsidRPr="008E700F">
        <w:rPr>
          <w:highlight w:val="yellow"/>
        </w:rPr>
        <w:tab/>
      </w:r>
      <w:r w:rsidRPr="008E700F">
        <w:rPr>
          <w:highlight w:val="yellow"/>
        </w:rPr>
        <w:tab/>
      </w:r>
      <w:r w:rsidRPr="008E700F">
        <w:rPr>
          <w:highlight w:val="yellow"/>
        </w:rPr>
        <w:tab/>
      </w:r>
      <w:r w:rsidRPr="008E700F">
        <w:rPr>
          <w:highlight w:val="yellow"/>
        </w:rPr>
        <w:tab/>
      </w:r>
      <w:r w:rsidRPr="008E700F">
        <w:rPr>
          <w:highlight w:val="yellow"/>
        </w:rPr>
        <w:tab/>
        <w:t>= 51 700€</w:t>
      </w:r>
    </w:p>
    <w:p w14:paraId="0F99C529" w14:textId="77777777" w:rsidR="00846D7F" w:rsidRDefault="00846D7F" w:rsidP="00846D7F">
      <w:pPr>
        <w:pStyle w:val="Paragraphedeliste"/>
        <w:numPr>
          <w:ilvl w:val="0"/>
          <w:numId w:val="1"/>
        </w:numPr>
      </w:pPr>
      <w:r>
        <w:t>Nombre de litres fabriqués (60000 * 50%)</w:t>
      </w:r>
      <w:r>
        <w:tab/>
      </w:r>
      <w:r>
        <w:tab/>
      </w:r>
      <w:r>
        <w:tab/>
        <w:t>= 30000 litres</w:t>
      </w:r>
    </w:p>
    <w:p w14:paraId="192D627B" w14:textId="77777777" w:rsidR="00846D7F" w:rsidRDefault="00846D7F" w:rsidP="00846D7F">
      <w:pPr>
        <w:pStyle w:val="Paragraphedeliste"/>
        <w:numPr>
          <w:ilvl w:val="0"/>
          <w:numId w:val="1"/>
        </w:numPr>
      </w:pPr>
      <w:r>
        <w:t>Coût d’un litre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 1.72€ (environ)</w:t>
      </w:r>
    </w:p>
    <w:p w14:paraId="7D27BF14" w14:textId="77777777" w:rsidR="00846D7F" w:rsidRPr="00CB6438" w:rsidRDefault="00846D7F" w:rsidP="00846D7F">
      <w:pPr>
        <w:rPr>
          <w:b/>
        </w:rPr>
      </w:pPr>
      <w:r w:rsidRPr="00CB6438">
        <w:rPr>
          <w:b/>
        </w:rPr>
        <w:t>Exercice 5 :</w:t>
      </w:r>
      <w:bookmarkStart w:id="0" w:name="_GoBack"/>
      <w:bookmarkEnd w:id="0"/>
    </w:p>
    <w:p w14:paraId="78DA5D85" w14:textId="77777777" w:rsidR="00846D7F" w:rsidRPr="004332DA" w:rsidRDefault="00FE7C67" w:rsidP="00846D7F">
      <w:pPr>
        <w:rPr>
          <w:u w:val="single"/>
        </w:rPr>
      </w:pPr>
      <w:r w:rsidRPr="004332DA">
        <w:rPr>
          <w:u w:val="single"/>
        </w:rPr>
        <w:t>Méthode du partage des frais communs</w:t>
      </w:r>
    </w:p>
    <w:p w14:paraId="6C42AFE0" w14:textId="0A0AC489" w:rsidR="00846D7F" w:rsidRDefault="00846D7F" w:rsidP="00846D7F">
      <w:pPr>
        <w:pStyle w:val="Paragraphedeliste"/>
        <w:numPr>
          <w:ilvl w:val="0"/>
          <w:numId w:val="1"/>
        </w:numPr>
      </w:pPr>
      <w:r>
        <w:t>Coût de production lié aux 2 produ</w:t>
      </w:r>
      <w:r w:rsidR="00500F56">
        <w:t>its (68500 + 18000 +50000)</w:t>
      </w:r>
      <w:r w:rsidR="00500F56">
        <w:tab/>
        <w:t>= 136</w:t>
      </w:r>
      <w:r w:rsidR="00FF0F3E">
        <w:t> </w:t>
      </w:r>
      <w:r>
        <w:t>500€</w:t>
      </w:r>
    </w:p>
    <w:p w14:paraId="5A2281E7" w14:textId="77777777" w:rsidR="00FF0F3E" w:rsidRDefault="00FF0F3E" w:rsidP="00FF0F3E">
      <w:pPr>
        <w:pStyle w:val="Paragraphedeliste"/>
      </w:pPr>
    </w:p>
    <w:p w14:paraId="55620841" w14:textId="1C894FF4" w:rsidR="00846D7F" w:rsidRDefault="00846D7F" w:rsidP="002130ED">
      <w:pPr>
        <w:pStyle w:val="Paragraphedeliste"/>
        <w:numPr>
          <w:ilvl w:val="0"/>
          <w:numId w:val="1"/>
        </w:numPr>
      </w:pPr>
      <w:r>
        <w:t>Prop</w:t>
      </w:r>
      <w:r w:rsidR="00500F56">
        <w:t xml:space="preserve">ortion pour M </w:t>
      </w:r>
      <w:r w:rsidR="00500F56">
        <w:tab/>
        <w:t>(5000 / 5600)* 136500€</w:t>
      </w:r>
      <w:r w:rsidR="00500F56">
        <w:tab/>
      </w:r>
      <w:r w:rsidR="00500F56">
        <w:tab/>
      </w:r>
      <w:r w:rsidR="002130ED">
        <w:t xml:space="preserve">= 121875€ </w:t>
      </w:r>
    </w:p>
    <w:p w14:paraId="2CE38466" w14:textId="0517013A" w:rsidR="00846D7F" w:rsidRDefault="00846D7F" w:rsidP="00846D7F">
      <w:pPr>
        <w:pStyle w:val="Paragraphedeliste"/>
        <w:numPr>
          <w:ilvl w:val="0"/>
          <w:numId w:val="1"/>
        </w:numPr>
      </w:pPr>
      <w:r>
        <w:t>Propor</w:t>
      </w:r>
      <w:r w:rsidR="00500F56">
        <w:t>tion pour P</w:t>
      </w:r>
      <w:r w:rsidR="00500F56">
        <w:tab/>
        <w:t>(600 / 5600) * 136500</w:t>
      </w:r>
      <w:r w:rsidR="002130ED">
        <w:t>€</w:t>
      </w:r>
      <w:r w:rsidR="002130ED">
        <w:tab/>
      </w:r>
      <w:r w:rsidR="002130ED">
        <w:tab/>
      </w:r>
      <w:r w:rsidR="002130ED">
        <w:tab/>
        <w:t xml:space="preserve">=   14625€ </w:t>
      </w:r>
    </w:p>
    <w:p w14:paraId="2F5B0E47" w14:textId="77777777" w:rsidR="00FE7C67" w:rsidRDefault="00FE7C67" w:rsidP="00FE7C67">
      <w:pPr>
        <w:pStyle w:val="Paragraphedeliste"/>
      </w:pPr>
    </w:p>
    <w:p w14:paraId="533F8FBC" w14:textId="27353BEA" w:rsidR="00846D7F" w:rsidRDefault="00846D7F" w:rsidP="00846D7F">
      <w:pPr>
        <w:pStyle w:val="Paragraphedeliste"/>
        <w:numPr>
          <w:ilvl w:val="0"/>
          <w:numId w:val="1"/>
        </w:numPr>
      </w:pPr>
      <w:r>
        <w:t xml:space="preserve">Cout de </w:t>
      </w:r>
      <w:r w:rsidR="002130ED">
        <w:t>production des 5000 M</w:t>
      </w:r>
      <w:r w:rsidR="002130ED">
        <w:tab/>
      </w:r>
      <w:r w:rsidR="002130ED">
        <w:tab/>
      </w:r>
      <w:r w:rsidR="002130ED">
        <w:tab/>
      </w:r>
      <w:r w:rsidR="002130ED">
        <w:tab/>
        <w:t>= 121875</w:t>
      </w:r>
      <w:r>
        <w:t>€</w:t>
      </w:r>
    </w:p>
    <w:p w14:paraId="074749EF" w14:textId="047D671E" w:rsidR="004B4F90" w:rsidRDefault="00846D7F" w:rsidP="004B4F90">
      <w:pPr>
        <w:pStyle w:val="Paragraphedeliste"/>
        <w:numPr>
          <w:ilvl w:val="0"/>
          <w:numId w:val="1"/>
        </w:numPr>
      </w:pPr>
      <w:r>
        <w:t>Co</w:t>
      </w:r>
      <w:r w:rsidR="002130ED">
        <w:t>ût de production des 600 P</w:t>
      </w:r>
      <w:r w:rsidR="002130ED">
        <w:tab/>
        <w:t>(14625</w:t>
      </w:r>
      <w:r>
        <w:t xml:space="preserve"> + </w:t>
      </w:r>
      <w:r w:rsidR="00FE7C67">
        <w:t>2700 +4000)</w:t>
      </w:r>
      <w:r w:rsidR="00FE7C67">
        <w:tab/>
      </w:r>
      <w:r w:rsidR="00FE7C67">
        <w:tab/>
        <w:t xml:space="preserve">= </w:t>
      </w:r>
      <w:r w:rsidR="004B4F90">
        <w:t xml:space="preserve">  2132</w:t>
      </w:r>
      <w:r w:rsidR="00FF0F3E">
        <w:t>5€</w:t>
      </w:r>
    </w:p>
    <w:p w14:paraId="78DE555A" w14:textId="77777777" w:rsidR="00FF0F3E" w:rsidRDefault="00FF0F3E" w:rsidP="00FF0F3E"/>
    <w:p w14:paraId="2AE83648" w14:textId="77777777" w:rsidR="00FF0F3E" w:rsidRDefault="00FF0F3E" w:rsidP="00FF0F3E"/>
    <w:p w14:paraId="0C4E8EC2" w14:textId="77777777" w:rsidR="00FE7C67" w:rsidRPr="004332DA" w:rsidRDefault="00FE7C67" w:rsidP="004332DA">
      <w:pPr>
        <w:rPr>
          <w:u w:val="single"/>
        </w:rPr>
      </w:pPr>
      <w:r w:rsidRPr="004332DA">
        <w:rPr>
          <w:u w:val="single"/>
        </w:rPr>
        <w:t>Méthode de la valeur vénale</w:t>
      </w:r>
    </w:p>
    <w:p w14:paraId="3CC76339" w14:textId="69EDC19A" w:rsidR="00FE7C67" w:rsidRDefault="001A26EF" w:rsidP="00FE7C67">
      <w:pPr>
        <w:pStyle w:val="Paragraphedeliste"/>
        <w:numPr>
          <w:ilvl w:val="0"/>
          <w:numId w:val="1"/>
        </w:numPr>
      </w:pPr>
      <w:r>
        <w:t>Part du coût de production de P</w:t>
      </w:r>
      <w:r w:rsidR="00FE7C67">
        <w:t xml:space="preserve"> lié aux 2 produits : </w:t>
      </w:r>
    </w:p>
    <w:p w14:paraId="483644C5" w14:textId="0D861A5D" w:rsidR="00826346" w:rsidRDefault="002130ED" w:rsidP="00FE7C67">
      <w:pPr>
        <w:pStyle w:val="Paragraphedeliste"/>
      </w:pPr>
      <w:r>
        <w:t>(40€ * 600)  - (4€*600 + 2700€ + 4000€)</w:t>
      </w:r>
      <w:r>
        <w:tab/>
        <w:t>= 149</w:t>
      </w:r>
      <w:r w:rsidR="00FE7C67">
        <w:t xml:space="preserve">00€ </w:t>
      </w:r>
    </w:p>
    <w:p w14:paraId="64F902D8" w14:textId="77777777" w:rsidR="00FE7C67" w:rsidRDefault="00FE7C67" w:rsidP="00FE7C67">
      <w:pPr>
        <w:pStyle w:val="Paragraphedeliste"/>
      </w:pPr>
    </w:p>
    <w:p w14:paraId="508727B1" w14:textId="00B779DD" w:rsidR="00FE7C67" w:rsidRDefault="001A26EF" w:rsidP="00FE7C67">
      <w:pPr>
        <w:pStyle w:val="Paragraphedeliste"/>
        <w:numPr>
          <w:ilvl w:val="0"/>
          <w:numId w:val="1"/>
        </w:numPr>
      </w:pPr>
      <w:r>
        <w:t>Coût de production de M</w:t>
      </w:r>
      <w:r w:rsidR="002130ED">
        <w:t xml:space="preserve"> (136500€ – 14900€)</w:t>
      </w:r>
      <w:r w:rsidR="002130ED">
        <w:tab/>
        <w:t>= 121600</w:t>
      </w:r>
      <w:r w:rsidR="00FE7C67">
        <w:t>€</w:t>
      </w:r>
    </w:p>
    <w:p w14:paraId="65FA7433" w14:textId="4EE63DD8" w:rsidR="001A26EF" w:rsidRDefault="001A26EF" w:rsidP="00FE7C67">
      <w:pPr>
        <w:pStyle w:val="Paragraphedeliste"/>
        <w:numPr>
          <w:ilvl w:val="0"/>
          <w:numId w:val="1"/>
        </w:numPr>
      </w:pPr>
      <w:r>
        <w:t>Coût de production de P (14900 + 6700)</w:t>
      </w:r>
      <w:r>
        <w:tab/>
        <w:t>= 21600€</w:t>
      </w:r>
    </w:p>
    <w:p w14:paraId="53B19688" w14:textId="77777777" w:rsidR="001A26EF" w:rsidRDefault="001A26EF" w:rsidP="001A26EF">
      <w:pPr>
        <w:pStyle w:val="Paragraphedeliste"/>
      </w:pPr>
    </w:p>
    <w:sectPr w:rsidR="001A26EF" w:rsidSect="004942A4">
      <w:pgSz w:w="11906" w:h="16838"/>
      <w:pgMar w:top="426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09F0"/>
    <w:multiLevelType w:val="hybridMultilevel"/>
    <w:tmpl w:val="82880C7E"/>
    <w:lvl w:ilvl="0" w:tplc="A574BC7C">
      <w:start w:val="5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46"/>
    <w:rsid w:val="00092083"/>
    <w:rsid w:val="001A26EF"/>
    <w:rsid w:val="001B5C1F"/>
    <w:rsid w:val="002130ED"/>
    <w:rsid w:val="00331614"/>
    <w:rsid w:val="004332DA"/>
    <w:rsid w:val="00446762"/>
    <w:rsid w:val="004942A4"/>
    <w:rsid w:val="004B4F90"/>
    <w:rsid w:val="00500F56"/>
    <w:rsid w:val="005949A3"/>
    <w:rsid w:val="00620618"/>
    <w:rsid w:val="006274AB"/>
    <w:rsid w:val="00752AC7"/>
    <w:rsid w:val="007F0DC5"/>
    <w:rsid w:val="00826346"/>
    <w:rsid w:val="00846D7F"/>
    <w:rsid w:val="008934D1"/>
    <w:rsid w:val="008E700F"/>
    <w:rsid w:val="00A311CE"/>
    <w:rsid w:val="00A641E9"/>
    <w:rsid w:val="00B00563"/>
    <w:rsid w:val="00B24104"/>
    <w:rsid w:val="00BD770E"/>
    <w:rsid w:val="00CB6438"/>
    <w:rsid w:val="00CD1825"/>
    <w:rsid w:val="00D33F9E"/>
    <w:rsid w:val="00D8441F"/>
    <w:rsid w:val="00DE0999"/>
    <w:rsid w:val="00DE3EEA"/>
    <w:rsid w:val="00E26B53"/>
    <w:rsid w:val="00FC20AF"/>
    <w:rsid w:val="00FE7C67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29BE"/>
  <w15:chartTrackingRefBased/>
  <w15:docId w15:val="{50991D16-4F8D-4A28-869D-4102CA94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2</cp:revision>
  <dcterms:created xsi:type="dcterms:W3CDTF">2021-05-17T06:41:00Z</dcterms:created>
  <dcterms:modified xsi:type="dcterms:W3CDTF">2021-05-17T06:41:00Z</dcterms:modified>
</cp:coreProperties>
</file>